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6DF83" w14:textId="77777777" w:rsidR="00156603" w:rsidRPr="00BF1151" w:rsidRDefault="008439E0" w:rsidP="00BF1151">
      <w:pPr>
        <w:spacing w:line="240" w:lineRule="auto"/>
        <w:ind w:firstLine="567"/>
        <w:jc w:val="center"/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u w:val="single"/>
        </w:rPr>
      </w:pPr>
      <w:r w:rsidRPr="00BF1151"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u w:val="single"/>
        </w:rPr>
        <w:t xml:space="preserve">DISCURSO DE </w:t>
      </w:r>
      <w:r w:rsidR="00156603" w:rsidRPr="00BF1151"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u w:val="single"/>
        </w:rPr>
        <w:t xml:space="preserve">POSSE NA </w:t>
      </w:r>
      <w:r w:rsidRPr="00BF1151"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u w:val="single"/>
        </w:rPr>
        <w:t>REITORIA</w:t>
      </w:r>
      <w:r w:rsidR="00156603" w:rsidRPr="00BF1151"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u w:val="single"/>
        </w:rPr>
        <w:t xml:space="preserve"> DA UFMS</w:t>
      </w:r>
    </w:p>
    <w:p w14:paraId="47196804" w14:textId="54890620" w:rsidR="008439E0" w:rsidRPr="00BF1151" w:rsidRDefault="008439E0" w:rsidP="00BF1151">
      <w:pPr>
        <w:spacing w:line="240" w:lineRule="auto"/>
        <w:ind w:firstLine="567"/>
        <w:jc w:val="center"/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u w:val="single"/>
        </w:rPr>
      </w:pPr>
      <w:r w:rsidRPr="00BF1151"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u w:val="single"/>
        </w:rPr>
        <w:t xml:space="preserve">MARCELO </w:t>
      </w:r>
      <w:r w:rsidR="00156603" w:rsidRPr="00BF1151"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u w:val="single"/>
        </w:rPr>
        <w:t xml:space="preserve">AUGUSTO SANTOS </w:t>
      </w:r>
      <w:r w:rsidRPr="00BF1151">
        <w:rPr>
          <w:rFonts w:ascii="Times New Roman" w:hAnsi="Times New Roman" w:cs="Times New Roman"/>
          <w:b/>
          <w:caps/>
          <w:color w:val="000000" w:themeColor="text1"/>
          <w:sz w:val="32"/>
          <w:szCs w:val="32"/>
          <w:u w:val="single"/>
        </w:rPr>
        <w:t>TURINE</w:t>
      </w:r>
    </w:p>
    <w:p w14:paraId="19F8873B" w14:textId="31625116" w:rsidR="008439E0" w:rsidRPr="00110AC8" w:rsidRDefault="00066214" w:rsidP="00110AC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cumpriment</w:t>
      </w:r>
      <w:r w:rsidR="0015660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O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todos os 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COLEGAS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do Conselho Universitário da UFMS</w:t>
      </w:r>
      <w:r w:rsidR="00082EF7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dOS MUNICÍ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PIOS DE</w:t>
      </w:r>
      <w:r w:rsidR="00BC21D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Campo Grande, Ponta P</w:t>
      </w:r>
      <w:r w:rsidR="00713EAD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or</w:t>
      </w:r>
      <w:r w:rsidR="00082EF7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ã</w:t>
      </w:r>
      <w:r w:rsidR="00713EAD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, </w:t>
      </w:r>
      <w:r w:rsidR="00BC21D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Naviraí, Nova Andradina, Três Lagoas, Paranaíba, Chapadão do Sul, C</w:t>
      </w:r>
      <w:r w:rsidR="00713EAD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oxim, </w:t>
      </w:r>
      <w:r w:rsidR="00BC21D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Aquidauana e Corumbá</w:t>
      </w:r>
      <w:r w:rsidR="00F6334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.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OBRIGADO PELA PRESENÇA.</w:t>
      </w:r>
    </w:p>
    <w:p w14:paraId="6E68B1A1" w14:textId="5B730101" w:rsidR="00713EAD" w:rsidRPr="00110AC8" w:rsidRDefault="00156603" w:rsidP="00110AC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AGRADEÇO CADA UM DE VOCÊS NESTA CERIMÔNIA. oBRIGADO PELA PRESENÇA.</w:t>
      </w:r>
    </w:p>
    <w:p w14:paraId="41736D77" w14:textId="2B7897D7" w:rsidR="00066214" w:rsidRPr="00110AC8" w:rsidRDefault="00066214" w:rsidP="00110AC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Senhores estudantes, professores, pesquisadores, técnico</w:t>
      </w:r>
      <w:r w:rsidR="0065397D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-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administrativos, autoridades, lideranças, trabalhadores, representantes da imprensa, 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MINHA FAMÍLIA,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senhoras e senhores</w:t>
      </w:r>
      <w:r w:rsidR="00BC21D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.</w:t>
      </w:r>
    </w:p>
    <w:p w14:paraId="043B515D" w14:textId="77777777" w:rsidR="00066214" w:rsidRPr="00110AC8" w:rsidRDefault="00066214" w:rsidP="00110AC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Boa Noite</w:t>
      </w:r>
    </w:p>
    <w:p w14:paraId="13708D2C" w14:textId="40CB5EBC" w:rsidR="00BC21D0" w:rsidRPr="00110AC8" w:rsidRDefault="00226424" w:rsidP="00110AC8">
      <w:pPr>
        <w:spacing w:line="240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HOJE </w:t>
      </w:r>
      <w:r w:rsidR="000406BE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É UM DIA ESPECIALMENTE HISTÓRICO </w:t>
      </w:r>
      <w:r w:rsidR="00BC21D0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PARA MIM. ASSUMO COM SENTIMENTO DE PERTENCIMENTO</w:t>
      </w:r>
      <w:r w:rsidR="0065397D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,</w:t>
      </w:r>
      <w:r w:rsidR="00BC21D0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DE QUE TANTO ME ORGULHO</w:t>
      </w:r>
      <w:r w:rsidR="0065397D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,</w:t>
      </w:r>
      <w:r w:rsidR="00BC21D0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A REITORIA DA </w:t>
      </w:r>
      <w:r w:rsidR="00156603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NOSSA</w:t>
      </w:r>
      <w:r w:rsidR="00BC21D0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UFMS, NO </w:t>
      </w:r>
      <w:r w:rsidR="00AF109F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MESMO </w:t>
      </w:r>
      <w:r w:rsidR="00BC21D0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DIA EM QUE </w:t>
      </w:r>
      <w:proofErr w:type="gramStart"/>
      <w:r w:rsidR="00BC21D0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COMPLETO </w:t>
      </w:r>
      <w:r w:rsidR="000406BE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46</w:t>
      </w:r>
      <w:proofErr w:type="gramEnd"/>
      <w:r w:rsidR="000406BE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ANOS</w:t>
      </w:r>
      <w:r w:rsidR="00BC21D0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DE VIDA</w:t>
      </w:r>
      <w:r w:rsidR="0025131C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(8/11/16)</w:t>
      </w:r>
      <w:r w:rsidR="00BC21D0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.</w:t>
      </w:r>
      <w:r w:rsidR="00856A8F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14:paraId="126CF9B4" w14:textId="06766975" w:rsidR="00F36076" w:rsidRPr="00110AC8" w:rsidRDefault="00066214" w:rsidP="00110AC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É</w:t>
      </w:r>
      <w:r w:rsidR="006678C2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com imensa honra e enorme responsabilidade que 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TOMO POSSE </w:t>
      </w:r>
      <w:r w:rsidR="006678C2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hoje 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COMO </w:t>
      </w:r>
      <w:r w:rsidR="006678C2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Reitor da 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NOSSA </w:t>
      </w:r>
      <w:r w:rsidR="006678C2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Universidade Federal de Mato Grosso do Sul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. </w:t>
      </w:r>
      <w:r w:rsidR="00F6334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Sou </w:t>
      </w:r>
      <w:r w:rsidR="00A92A52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professor</w:t>
      </w:r>
      <w:r w:rsidR="0058116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e educador</w:t>
      </w:r>
      <w:r w:rsidR="00A92A52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da UFMS</w:t>
      </w:r>
      <w:r w:rsidR="0058116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desde 2002</w:t>
      </w:r>
      <w:r w:rsidR="00A92A52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, local </w:t>
      </w:r>
      <w:r w:rsidR="0058116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e estado </w:t>
      </w:r>
      <w:r w:rsidR="00A92A52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que escolhi para trabalhar</w:t>
      </w:r>
      <w:r w:rsidR="004A58C7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 v</w:t>
      </w:r>
      <w:r w:rsidR="0058116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iver e educar meus filhos</w:t>
      </w:r>
      <w:r w:rsidR="00F6334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. Hoje assino um contrato</w:t>
      </w:r>
      <w:r w:rsidR="004E2A22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de gestão</w:t>
      </w:r>
      <w:r w:rsidR="00F6334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DE </w:t>
      </w:r>
      <w:proofErr w:type="gramStart"/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4</w:t>
      </w:r>
      <w:proofErr w:type="gramEnd"/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ANOS </w:t>
      </w:r>
      <w:r w:rsidR="00F6334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com a comunidade universitária da UFMS</w:t>
      </w:r>
      <w:r w:rsidR="004A58C7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</w:t>
      </w:r>
      <w:r w:rsidR="000405B7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="004A58C7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EM seus 11 municÍ</w:t>
      </w:r>
      <w:r w:rsidR="000405B7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pios</w:t>
      </w:r>
      <w:r w:rsidR="00F6334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 com Mato Grosso do Sul e com o Brasil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.</w:t>
      </w:r>
    </w:p>
    <w:p w14:paraId="0488527D" w14:textId="053317FD" w:rsidR="00F36076" w:rsidRDefault="00394AA3" w:rsidP="00110AC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INICIO AFIRMANDO 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que </w:t>
      </w:r>
      <w:r w:rsidR="00A92A52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Sou apaixonado pelo papel da</w:t>
      </w:r>
      <w:r w:rsidR="007861F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</w:t>
      </w:r>
      <w:r w:rsidR="00B6278E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Educação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, da ci</w:t>
      </w:r>
      <w:r w:rsidR="00640173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Ê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ncia, da tecnologia e da inovação</w:t>
      </w:r>
      <w:r w:rsidR="00A92A52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como pilar 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para o</w:t>
      </w:r>
      <w:r w:rsidR="00A92A52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desenvolvimento 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d</w:t>
      </w:r>
      <w:r w:rsidR="00A92A52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o Brasil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e d</w:t>
      </w:r>
      <w:r w:rsidR="006D7FC5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E</w:t>
      </w:r>
      <w:r w:rsidR="00F3607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mato grosso do sul.</w:t>
      </w:r>
      <w:r w:rsidR="0058116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este papel transformador que </w:t>
      </w:r>
      <w:r w:rsidR="00EF42B3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me </w:t>
      </w:r>
      <w:r w:rsidR="0058116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motivou a ser reitor da ufms, uma das 63 universidades federais do brasil.</w:t>
      </w:r>
    </w:p>
    <w:p w14:paraId="14F73331" w14:textId="6D77CE35" w:rsidR="00CA4613" w:rsidRPr="00110AC8" w:rsidRDefault="00CA4613" w:rsidP="00110AC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A nossa UFMS oferece mais de 100 cursos de graduação e de residência médica em várias especialidades e mais de 50 cursos de mestrado e doutorado. em 2016</w:t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,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temos a responsabilidade na formação de aproximadamente 20.000 alunos</w:t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.</w:t>
      </w:r>
    </w:p>
    <w:p w14:paraId="542A687D" w14:textId="3AAF3298" w:rsidR="00F36076" w:rsidRPr="00110AC8" w:rsidRDefault="00E75BB4" w:rsidP="00110AC8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com nossos jovens</w:t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E DEMAIS MEMBROS DA COMUNIDADE ACADÊMICA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,</w:t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</w:t>
      </w:r>
      <w:r w:rsidR="00A510FF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nossa gestão será pautada em muito diálogo</w:t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,</w:t>
      </w:r>
      <w:r w:rsidR="00A510FF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criando oportunidades junto com as atl</w:t>
      </w:r>
      <w:r w:rsidR="00BB0C23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é</w:t>
      </w:r>
      <w:r w:rsidR="00A510FF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ticas,</w:t>
      </w:r>
      <w:r w:rsidR="003678AF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os centros acad</w:t>
      </w:r>
      <w:r w:rsidR="00BB0C23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ê</w:t>
      </w:r>
      <w:r w:rsidR="003678AF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micos,</w:t>
      </w:r>
      <w:r w:rsidR="00A510FF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as empresas junior</w:t>
      </w:r>
      <w:r w:rsidR="00BB0C23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e</w:t>
      </w:r>
      <w:r w:rsidR="00A510FF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s e empresas startups da ufms.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como proposta de </w:t>
      </w:r>
      <w:r w:rsidR="000405B7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entregas de 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campanha</w:t>
      </w:r>
      <w:r w:rsidR="000405B7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, no primeiro dia de gestão</w:t>
      </w:r>
      <w:r w:rsidR="00CA4613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,</w:t>
      </w:r>
      <w:r w:rsidR="000405B7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já criamos uma 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assessoria específica para assuntos estudantis</w:t>
      </w:r>
      <w:r w:rsidR="00AE227E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,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futuramente será a pr</w:t>
      </w:r>
      <w:r w:rsidR="00761444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ó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-reitoria</w:t>
      </w:r>
      <w:r w:rsidR="00043D1A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de atendimento exclusivo aos alunos</w:t>
      </w:r>
      <w:r w:rsidR="009A12DF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da graduação, pós-graduação e egressos.</w:t>
      </w:r>
    </w:p>
    <w:p w14:paraId="252B0A9C" w14:textId="77777777" w:rsidR="00F36076" w:rsidRPr="00110AC8" w:rsidRDefault="00F36076" w:rsidP="00110AC8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</w:pPr>
    </w:p>
    <w:p w14:paraId="3A29ABCB" w14:textId="525B68FA" w:rsidR="00C14808" w:rsidRPr="00110AC8" w:rsidRDefault="00180104" w:rsidP="00110AC8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ACREDITO QUE 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nossos sonhos são a força espiritual que deve nos mover e nos unir aos nobres objetivos da sublime missão da nossa universidade: ensinar para a formação integral do cidadão, pesquisar para abrir novos horizontes do conhecimento e buscar todas as oportunidades para </w:t>
      </w:r>
      <w:r w:rsidR="00AE6009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A 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conversão do conhecimento em geração de riqueza e da tão carente geração de emprego para a massa de jovens que busca na UFMS a po</w:t>
      </w:r>
      <w:r w:rsidR="0015660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ssibilidade de ascensão social. NÃO PODEMOS </w:t>
      </w:r>
      <w:proofErr w:type="gramStart"/>
      <w:r w:rsidR="0015660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ESQUECER DA</w:t>
      </w:r>
      <w:proofErr w:type="gramEnd"/>
      <w:r w:rsidR="0015660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nobre missão de difundir </w:t>
      </w:r>
      <w:r w:rsidR="0015660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E POPULARIZAR 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os conhecimentos gerados na UFMS </w:t>
      </w:r>
      <w:r w:rsidR="0058116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em todo </w:t>
      </w:r>
      <w:r w:rsidR="00BA6510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O </w:t>
      </w:r>
      <w:r w:rsidR="0058116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nosso</w:t>
      </w:r>
      <w:r w:rsidR="003678AF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Estado!</w:t>
      </w:r>
    </w:p>
    <w:p w14:paraId="47FBAF70" w14:textId="77777777" w:rsidR="00B46A96" w:rsidRDefault="00B46A96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1312F618" w14:textId="5D029F8D" w:rsidR="00210DE7" w:rsidRDefault="00C14808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P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recisamos refletir sobre os compromissos </w:t>
      </w:r>
      <w:r w:rsidR="00C32CD1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QUE ASSUMIMOS 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com este magnífico bem público que é a nossa querida UFMS, </w:t>
      </w:r>
      <w:r w:rsidR="000405B7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uma universidade multicampi 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mantida com recursos da sociedade. </w:t>
      </w:r>
    </w:p>
    <w:p w14:paraId="6B88410E" w14:textId="5977BE93" w:rsidR="009B19E6" w:rsidRPr="00110AC8" w:rsidRDefault="009B19E6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Cada centavo que entra na Universidade veio da contribuição de indivíduos</w:t>
      </w:r>
      <w:r w:rsidR="009C647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 das famílias</w:t>
      </w:r>
      <w:r w:rsidR="0058116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e das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empresas, e por isso OS RECURSOS FÍSICOS E FINANCEIROS SÃO BENS SAGRADOS e assim serão diuturnamente </w:t>
      </w:r>
      <w:r w:rsidR="0058116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cuidados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pel</w:t>
      </w:r>
      <w:r w:rsidR="009C647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a administração</w:t>
      </w:r>
      <w:r w:rsidR="003950CA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.</w:t>
      </w:r>
    </w:p>
    <w:p w14:paraId="4F090D01" w14:textId="34FAC495" w:rsidR="0068363E" w:rsidRPr="00110AC8" w:rsidRDefault="00581165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acredito </w:t>
      </w:r>
      <w:r w:rsidR="003950CA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e defendo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que </w:t>
      </w:r>
      <w:r w:rsidR="004E194A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N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ossas universidades têm</w:t>
      </w:r>
      <w:r w:rsidR="004E194A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em primeiro plano, </w:t>
      </w:r>
      <w:r w:rsidR="004E194A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uma responsabilidade para com a formação dos professores d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a educação básica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, </w:t>
      </w:r>
      <w:r w:rsidR="004E194A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que deverão estar aptos a promover na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s nossas crianças </w:t>
      </w:r>
      <w:r w:rsidR="004E194A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o 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desenvolv</w:t>
      </w:r>
      <w:r w:rsidR="004E194A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imento de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habilidades de </w:t>
      </w:r>
      <w:r w:rsidR="004E194A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comunicação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na língua pátria, de desenvolve</w:t>
      </w:r>
      <w:r w:rsidR="00A510FF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r os seus potenciais cognitivos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 suas habilidades artísticas, culturais e esportivas. O ensino deve contribuir para que a criança, ao longo d</w:t>
      </w:r>
      <w:r w:rsidR="00FE26CF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e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sua vida desenvolva sua capacidade de análise crítica, sem implantação prematura de contornos ideológicos que ofusquem sua capacidade d</w:t>
      </w:r>
      <w:r w:rsidR="00DF3EBF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e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pensar e agir livremente. </w:t>
      </w:r>
      <w:r w:rsidR="00A510FF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temos que defender um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projeto de harmonia nacional c</w:t>
      </w:r>
      <w:r w:rsidR="004E194A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om base em valores humanísticos agregadores.</w:t>
      </w:r>
      <w:r w:rsidR="0015660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FAREMOS UMA GESTÃO INOVADORA E SEM IDEOLOGIAS POLÍTICO-PARTIDÁRIAS.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</w:p>
    <w:p w14:paraId="7EFBD32A" w14:textId="5A366FA1" w:rsidR="00A510FF" w:rsidRPr="00110AC8" w:rsidRDefault="009B19E6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Nosso caminho deverá ser capaz de contribuir para que a UFMS se abra para a sociedade e de maneira muito especial aos </w:t>
      </w:r>
      <w:r w:rsidR="00A510FF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estudantes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que não tiveram </w:t>
      </w:r>
      <w:r w:rsidR="0097654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todas as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oportunidade</w:t>
      </w:r>
      <w:r w:rsidR="0097654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s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de se preparar para o ensino universitário. Cabe </w:t>
      </w:r>
      <w:r w:rsidR="005F2F9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à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Universidade congregar todas as forças internas, os programas de </w:t>
      </w:r>
      <w:r w:rsidR="004E194A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graduação,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pós-graduação e de extensão </w:t>
      </w:r>
      <w:r w:rsidR="004E194A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para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desenvolver estratégias e planos operacionais com foco na </w:t>
      </w:r>
      <w:r w:rsidR="0097654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ampliação da taxa de sucesso na graduação, minimizando a evasão e </w:t>
      </w:r>
      <w:proofErr w:type="spellStart"/>
      <w:r w:rsidR="0097654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e</w:t>
      </w:r>
      <w:proofErr w:type="spellEnd"/>
      <w:r w:rsidR="0097654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quiparando</w:t>
      </w:r>
      <w:r w:rsidR="004E194A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a qualidade dos nossos cursos de graduação com referências nacionais e internacionais</w:t>
      </w:r>
      <w:r w:rsidR="00A510FF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.</w:t>
      </w:r>
    </w:p>
    <w:p w14:paraId="5C4397A1" w14:textId="04C18431" w:rsidR="00A510FF" w:rsidRPr="00110AC8" w:rsidRDefault="00976540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 xml:space="preserve">Outro grande desafio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está em como produzir mais, respeitando o homem e o meio ambiente. E para isso o relacionamento da Universidade com o </w:t>
      </w:r>
      <w:r w:rsidR="009C647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setor produtivo será incentivado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. Nosso Estado tem um patrimônio ambiental que deve ser mantido com a sinergia de todo </w:t>
      </w:r>
      <w:r w:rsidR="00732079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O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seguimento da sociedade. </w:t>
      </w:r>
    </w:p>
    <w:p w14:paraId="7A01F1B4" w14:textId="77777777" w:rsidR="00A510FF" w:rsidRPr="00110AC8" w:rsidRDefault="00976540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a Universidade deve servir como fonte de conhecimento para promoção da sustentabilidade, unindo as necessidades de preservação e proteção ambiental com a produção de riquezas para a população. </w:t>
      </w:r>
    </w:p>
    <w:p w14:paraId="12C54078" w14:textId="17F04AEA" w:rsidR="00A510FF" w:rsidRPr="00110AC8" w:rsidRDefault="00976540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Para </w:t>
      </w:r>
      <w:r w:rsidR="00A510FF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auxiliar nossos professores e cientistas nestes novos desafios de pesquisa será criada uma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agência de </w:t>
      </w:r>
      <w:r w:rsidR="00A510FF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desenvolvimento e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inovação.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shd w:val="clear" w:color="auto" w:fill="FFFFFF"/>
        </w:rPr>
        <w:t xml:space="preserve">É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nosso </w:t>
      </w:r>
      <w:r w:rsidR="000405B7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papel institucional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criar um ambiente motivador, inovador, empreendedor e com responsabilidade social nas atividades de ensino, pesquisa, extensão e inovação, formando profissionais cidadãos, prontos para auxiliar na resolução dos problemas de nossa sociedade. </w:t>
      </w:r>
    </w:p>
    <w:p w14:paraId="736907B5" w14:textId="671DB54F" w:rsidR="00091E7B" w:rsidRPr="00110AC8" w:rsidRDefault="00A510FF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enfim, </w:t>
      </w:r>
      <w:r w:rsidR="0097654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Inúmeros desafios se impõe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m</w:t>
      </w:r>
      <w:r w:rsidR="0097654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, e não podem ser todos mencionados hoje, mas serão enfrentados para que a UFMS se torne um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bom</w:t>
      </w:r>
      <w:r w:rsidR="0097654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lugar para estudar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, </w:t>
      </w:r>
      <w:r w:rsidR="00091E7B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pesquisar e </w:t>
      </w:r>
      <w:r w:rsidR="0097654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trabalhar. </w:t>
      </w:r>
    </w:p>
    <w:p w14:paraId="69E11968" w14:textId="34250EE3" w:rsidR="00D94DE0" w:rsidRPr="00110AC8" w:rsidRDefault="009B19E6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A mudança de paradigma na gestão universitária exige do corpo diretivo</w:t>
      </w:r>
      <w:r w:rsidR="00D65B5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: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="00D65B5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I) </w:t>
      </w:r>
      <w:r w:rsidR="00091E7B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a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abertura ao diálogo construtivo</w:t>
      </w:r>
      <w:r w:rsidR="00091E7B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e permanente; II) a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pavimentação de diretrizes e planos operacionais eficientes e eficazes</w:t>
      </w:r>
      <w:r w:rsidR="00B62601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;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e, </w:t>
      </w:r>
      <w:r w:rsidR="00091E7B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iii)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total transparência </w:t>
      </w:r>
      <w:r w:rsidR="009C647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de todas as </w:t>
      </w:r>
      <w:r w:rsidR="00DC0CD2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suas </w:t>
      </w:r>
      <w:r w:rsidR="009C647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ações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. 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mato grosso do sul </w:t>
      </w:r>
      <w:r w:rsidR="009C647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deu um grande exemplo, sa</w:t>
      </w:r>
      <w:r w:rsidR="00DC0CD2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í</w:t>
      </w:r>
      <w:r w:rsidR="009C647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mos da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última classificação </w:t>
      </w:r>
      <w:r w:rsidR="009C647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em 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transparência</w:t>
      </w:r>
      <w:r w:rsidR="009C647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em 2015 para a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5ª posi</w:t>
      </w:r>
      <w:r w:rsidR="00DC0CD2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ção</w:t>
      </w:r>
      <w:r w:rsidR="009C647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em 2016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. </w:t>
      </w:r>
    </w:p>
    <w:p w14:paraId="09B4E565" w14:textId="078C5B60" w:rsidR="00156603" w:rsidRPr="00110AC8" w:rsidRDefault="00156603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NÃO PODEMOS BRINCAR DE FAZER GESTÃO. NÃO HÁ ESPAÇO PARA GESTÃO PÚBLICA INEFICIENTE E PARA A CULTURA DAS VANTAGENS INDEVIDAS E DA CORRUPÇÃO. </w:t>
      </w:r>
    </w:p>
    <w:p w14:paraId="5A3D2194" w14:textId="570594F7" w:rsidR="009B19E6" w:rsidRPr="00110AC8" w:rsidRDefault="009B19E6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Caixas Pretas s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ão coisas do passado. Convido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todos os órgãos de controle do Estado e do Governo Federal a se juntarem a nós na busca de soluções criativas para que as regras da burocracia não sirvam como </w:t>
      </w:r>
      <w:r w:rsidR="0068363E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argum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entos para redução da eficiência</w:t>
      </w:r>
      <w:r w:rsidR="0068363E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, </w:t>
      </w:r>
      <w:r w:rsidR="00B529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DA </w:t>
      </w:r>
      <w:r w:rsidR="0068363E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economia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e </w:t>
      </w:r>
      <w:r w:rsidR="00B529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DA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eficácia da aplicação dos recursos que a sociedade livre alocou ao Estado brasileiro para dar respostas às suas demandas e necessidades. </w:t>
      </w:r>
    </w:p>
    <w:p w14:paraId="554B93AC" w14:textId="77777777" w:rsidR="00B52993" w:rsidRDefault="00D94DE0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o time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que agora assume a gestão da UFMS tem acima de tudo um compromisso ético com a nossa sociedade</w:t>
      </w:r>
      <w:r w:rsidR="00B529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no sentido de fazer uma gestão austera, eficiente</w:t>
      </w:r>
      <w:r w:rsidR="0068363E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 progressista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e motivadora</w:t>
      </w:r>
      <w:r w:rsidR="00B52993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e para tal convido to</w:t>
      </w:r>
      <w:r w:rsidR="00B3420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dos que irmanados se juntem a nó</w:t>
      </w:r>
      <w:r w:rsidR="009B19E6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s neste desafio.  </w:t>
      </w:r>
    </w:p>
    <w:p w14:paraId="13E2D095" w14:textId="07FA04A6" w:rsidR="00C31201" w:rsidRPr="00110AC8" w:rsidRDefault="009B19E6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Queira Deus que a UFMS se torne em breve uma universidade criativa e inovadora, caminhando para se transformar num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 xml:space="preserve">referencial 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nacional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como instituição aberta à sociedade e às cooperações nacionais e internacionais e que seja motivo de orgulho da </w:t>
      </w:r>
      <w:r w:rsidR="009C647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sua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comunidade acadêmica e da sociedade que a cerca.</w:t>
      </w:r>
      <w:r w:rsidR="0068363E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</w:p>
    <w:p w14:paraId="78E79BE0" w14:textId="3AE76899" w:rsidR="009F46D9" w:rsidRPr="00110AC8" w:rsidRDefault="009F46D9" w:rsidP="00110AC8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Olharemos o futuro, respeitando o passado. Faremos uma gestão pautada no diálogo</w:t>
      </w:r>
      <w:r w:rsidR="008C023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na descentralização</w:t>
      </w:r>
      <w:r w:rsidR="00F6334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 na transparência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e na governança 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pública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com eficiência. Incentivaremos a criatividade, a ciência, a tecnologia, a inovação, a internacionalização e a comunicação como alicerces para mudanças na prática acadêmica e na gestão administrativa. </w:t>
      </w:r>
      <w:r w:rsidR="00B3420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Para isso, </w:t>
      </w:r>
      <w:r w:rsidR="00AE43AC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contamos com </w:t>
      </w:r>
      <w:r w:rsidR="006C2DF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o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="00B3420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engajamento de todos.</w:t>
      </w:r>
    </w:p>
    <w:p w14:paraId="3D52788B" w14:textId="3018D10B" w:rsidR="00FD323E" w:rsidRPr="00110AC8" w:rsidRDefault="00FD323E" w:rsidP="00110AC8">
      <w:pPr>
        <w:autoSpaceDE w:val="0"/>
        <w:autoSpaceDN w:val="0"/>
        <w:adjustRightInd w:val="0"/>
        <w:spacing w:after="160" w:line="240" w:lineRule="auto"/>
        <w:ind w:firstLine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4F21C496" w14:textId="13628349" w:rsidR="00D94DE0" w:rsidRPr="00110AC8" w:rsidRDefault="00D7192D" w:rsidP="00110AC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Conclamo todos que nos unamos para realizar um grande projeto institucional que inclua sociedade e comunidade acadêmica, motivado</w:t>
      </w:r>
      <w:r w:rsidR="00ED1942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s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pelo SONHO de tornar a UFMS melhor, um sonho </w:t>
      </w:r>
      <w:r w:rsidR="00C14808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DEMOCRÁTICO FUNDADO NO RESPEITO AOS DIREITOS HUMANOS, NA ÉTICA,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="00C14808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NO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diálogo e no trabalho. </w:t>
      </w:r>
    </w:p>
    <w:p w14:paraId="6A485FE6" w14:textId="5E2474B1" w:rsidR="00A01CD4" w:rsidRPr="00110AC8" w:rsidRDefault="00D94DE0" w:rsidP="00110AC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eu</w:t>
      </w:r>
      <w:r w:rsidR="000405B7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 c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amila e </w:t>
      </w:r>
      <w:r w:rsidR="00D7192D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Tod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o </w:t>
      </w:r>
      <w:r w:rsidR="006B511F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o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nosso time</w:t>
      </w:r>
      <w:r w:rsidR="000405B7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="009C647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estamos</w:t>
      </w:r>
      <w:r w:rsidR="00D7192D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abert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o</w:t>
      </w:r>
      <w:r w:rsidR="009C647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s</w:t>
      </w:r>
      <w:r w:rsidR="00D7192D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ao diálogo, para ouvir sugestões e crític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as construtivaS nesta caminhada</w:t>
      </w:r>
      <w:r w:rsidR="00D7192D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.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acredito</w:t>
      </w:r>
      <w:r w:rsidR="00C14808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QUE </w:t>
      </w:r>
      <w:r w:rsidR="00D7192D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Críticas provocam reflexões e promovem aprendizado</w:t>
      </w:r>
      <w:r w:rsidR="00C14808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E QUE QUEM PENSA DIFERENTE DE MIM NÃO É MEU INIMIGO, MAS </w:t>
      </w:r>
      <w:r w:rsidR="00D7192D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meu propulsor de conhecimento, meu companheiro na diversidade.</w:t>
      </w:r>
      <w:r w:rsidR="00C14808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</w:p>
    <w:p w14:paraId="1C78132A" w14:textId="2E9A158B" w:rsidR="00D94DE0" w:rsidRPr="00110AC8" w:rsidRDefault="00AB076A" w:rsidP="00110AC8">
      <w:pPr>
        <w:spacing w:line="240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QUERO AGRADECER A TODOS. TODOS MESMO.</w:t>
      </w:r>
    </w:p>
    <w:p w14:paraId="6481D435" w14:textId="7C1AD7CF" w:rsidR="009D4020" w:rsidRPr="00110AC8" w:rsidRDefault="009D4020" w:rsidP="00110AC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Quero agradecer o apoio da comunidade un</w:t>
      </w:r>
      <w:r w:rsidR="008C023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iversitária (docentes, discentes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e técnico-administrativos) que confiou em nosso plano, apostou em nossos sonhos e ousou sonhar além, para que juntos p</w:t>
      </w:r>
      <w:r w:rsidR="00C8779B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udésse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mos conduzir a UFMS, enfrentando todos os desafios inerentes à administração de uma instituição pública.</w:t>
      </w:r>
    </w:p>
    <w:p w14:paraId="6BD05B1E" w14:textId="02E28065" w:rsidR="00712CC5" w:rsidRPr="00110AC8" w:rsidRDefault="00712CC5" w:rsidP="00110AC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agradeço a todos meus amigos </w:t>
      </w:r>
      <w:r w:rsidR="0015660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DAS UNIVERSIDADES DO PAÍS,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do governo e das federações do estado de mato grosso do sul que me </w:t>
      </w:r>
      <w:r w:rsidR="0015660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INCENTIVARAM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nesta caminhada.</w:t>
      </w:r>
    </w:p>
    <w:p w14:paraId="7B8EEB35" w14:textId="77777777" w:rsidR="009D4020" w:rsidRPr="00110AC8" w:rsidRDefault="009D4020" w:rsidP="00110AC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Agradeço à professora Camila, minha vice-reitora, por ter acreditado e participado deste projeto e a cada um dos nossos amigos de campanha que conosco suaram a camisa. Grato pela confiança, colaboração e luta para que esse momento pudesse acontecer.</w:t>
      </w:r>
    </w:p>
    <w:p w14:paraId="7FD11B55" w14:textId="0882ED22" w:rsidR="00A01CD4" w:rsidRPr="00110AC8" w:rsidRDefault="00A01CD4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ESTAMOS REALIZANDO 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hoje em campo grande </w:t>
      </w:r>
      <w:r w:rsidR="009D4FDF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O Fó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RUM DAS FUNDAÇÕES ESTADUAIS DE AMPARO A PESQUISA COM TODOS </w:t>
      </w:r>
      <w:r w:rsidR="009D4FDF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os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MEUS AMIGOS PRESIDENTES, CUJA PRESENÇA </w:t>
      </w:r>
      <w:r w:rsidR="008C023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muito me honra e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AGRADEÇO.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foram oito anos de conviv</w:t>
      </w:r>
      <w:r w:rsidR="00E20D4E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ê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ncia. muito obrigado por 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lastRenderedPageBreak/>
        <w:t>participar</w:t>
      </w:r>
      <w:r w:rsidR="00E20D4E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em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deste momento</w:t>
      </w:r>
      <w:r w:rsidR="00E20D4E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comigo,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tão importante para a minha vida.</w:t>
      </w:r>
    </w:p>
    <w:p w14:paraId="34E25C4C" w14:textId="2BFBB1F6" w:rsidR="009D4020" w:rsidRPr="00110AC8" w:rsidRDefault="009D4020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AGRADEÇO AOS MEUS PAIS MAUCYR E ESMERALDA, </w:t>
      </w:r>
      <w:r w:rsidR="00D94DE0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que me deram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A VIDA, A EDUCAÇÃO E </w:t>
      </w:r>
      <w:r w:rsidR="000405B7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a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FORMAÇÃO, SEM A</w:t>
      </w:r>
      <w:r w:rsidR="00E20D4E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s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QUA</w:t>
      </w:r>
      <w:r w:rsidR="00E20D4E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is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HOJE NÃO ESTARIA AQUI.</w:t>
      </w:r>
      <w:r w:rsidR="00712CC5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muito obrigado pelo amor e carinho.</w:t>
      </w:r>
    </w:p>
    <w:p w14:paraId="7D829271" w14:textId="40C73560" w:rsidR="000405B7" w:rsidRPr="00110AC8" w:rsidRDefault="009D4020" w:rsidP="00110AC8">
      <w:pPr>
        <w:spacing w:line="240" w:lineRule="auto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AGRADEÇO A </w:t>
      </w:r>
      <w:r w:rsidR="0015660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PRESENÇA DE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MEUS </w:t>
      </w:r>
      <w:r w:rsidR="0015660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DOIS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IRMÃOS CARLA E PL</w:t>
      </w:r>
      <w:r w:rsidR="00166C0C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í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NIO</w:t>
      </w:r>
      <w:r w:rsidR="0015660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, ESTE UM DOS FILHOS DO CURSO DA FACULDADE DE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 MEDICINA DA UFMS E MEUS CUNHADOS JOSÉ VITÓRIO E MARCO</w:t>
      </w:r>
      <w:r w:rsidR="000405B7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. </w:t>
      </w:r>
      <w:r w:rsidR="0015660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 xml:space="preserve">MEUS SOBRINHOS DAUNA E RAFAEL, MEUS TIOS E TIAS. OBRIGADO PELO 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CARINHO COM QUE SEMPRE ME TRAT</w:t>
      </w:r>
      <w:r w:rsidR="00EB56A6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AR</w:t>
      </w: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AM.</w:t>
      </w:r>
    </w:p>
    <w:p w14:paraId="71431FCF" w14:textId="1A934D3C" w:rsidR="009D4020" w:rsidRPr="00110AC8" w:rsidRDefault="009D4020" w:rsidP="00110AC8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</w:pPr>
      <w:r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POR ÚLTIMO, E COLOQUEI NESSA POSIÇÃO NÃO POR OCUPAREM ESSE LUGAR NA MINHA VIDA, MAS PORQUE ENTENDO QUE COMIGO CAMINHARÃO ATÉ</w:t>
      </w:r>
      <w:r w:rsidR="008C0233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O FINAL DELA, AGRADEÇO A JOSE, </w:t>
      </w:r>
      <w:r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MINHA ESPOSA, COMPANHEIRA E PARCEIRA QUE AO MEU LADO JÁ CAMINHA HÁ 20 ANOS, </w:t>
      </w:r>
      <w:r w:rsidR="008C0233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e </w:t>
      </w:r>
      <w:r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AOS MEUS TRÊS FILHOS DHARA, IAGO E DAVI, MINHAS PRECIOSIDADES, PELA COMPREENSÃO DAS MINHAS AUSÊNCIAS, E A DEUS POR TUDO O QUE SOU E TENHO</w:t>
      </w:r>
      <w:r w:rsidR="00A01CD4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  <w:lang w:val="pt"/>
        </w:rPr>
        <w:t>.</w:t>
      </w:r>
    </w:p>
    <w:p w14:paraId="64B8D102" w14:textId="3505802C" w:rsidR="00F63345" w:rsidRPr="00110AC8" w:rsidRDefault="00AF109F" w:rsidP="009A6043">
      <w:pPr>
        <w:spacing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DESPEÇO</w:t>
      </w:r>
      <w:r w:rsidR="0051609E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-ME</w:t>
      </w:r>
      <w:r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</w:t>
      </w:r>
      <w:r w:rsidR="00226424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com esta fala de 1.600 palavras e </w:t>
      </w:r>
      <w:r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LEMBR</w:t>
      </w:r>
      <w:r w:rsidR="00226424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o</w:t>
      </w:r>
      <w:r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QUE </w:t>
      </w:r>
      <w:r w:rsidR="00226424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sempre </w:t>
      </w:r>
      <w:r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TEMOS QUE CUIDAR DO SER HUMANO E DO AMBIENTE QUE O RODEIA. CUIDAR COMO ATO DE AMOR</w:t>
      </w:r>
      <w:r w:rsidR="009B19E6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. DEIXO AGORA UMA CANÇÃ</w:t>
      </w:r>
      <w:r w:rsidR="00F63345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O QUE </w:t>
      </w:r>
      <w:r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EM MUITO </w:t>
      </w:r>
      <w:r w:rsidR="00F63345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SIMBOLIZA O</w:t>
      </w:r>
      <w:r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IDEAL</w:t>
      </w:r>
      <w:r w:rsidR="009B19E6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DE PAZ E UNIÃO</w:t>
      </w:r>
      <w:r w:rsidR="00156603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PARA NOSSA GESTÃO NA UFMS.</w:t>
      </w:r>
      <w:r w:rsidR="00EF45F4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(música </w:t>
      </w:r>
      <w:r w:rsidR="00AE20F9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–</w:t>
      </w:r>
      <w:r w:rsidR="00EF45F4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</w:t>
      </w:r>
      <w:r w:rsidR="00AE20F9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O sal da terra – BETO GUEDES</w:t>
      </w:r>
      <w:r w:rsidR="00EF45F4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)</w:t>
      </w:r>
    </w:p>
    <w:p w14:paraId="21371464" w14:textId="38B4B795" w:rsidR="00AB076A" w:rsidRPr="00110AC8" w:rsidRDefault="000405B7" w:rsidP="00110AC8">
      <w:pPr>
        <w:spacing w:line="240" w:lineRule="auto"/>
        <w:ind w:firstLine="567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abraços a todos</w:t>
      </w:r>
      <w:r w:rsidR="00746C7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! </w:t>
      </w:r>
      <w:r w:rsidR="00156603" w:rsidRPr="00110AC8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BOA NOITE</w:t>
      </w:r>
      <w:r w:rsidR="00746C7C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! </w:t>
      </w:r>
      <w:r w:rsidR="00AB076A" w:rsidRPr="00110AC8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MUITO OBRIGADO!</w:t>
      </w:r>
    </w:p>
    <w:sectPr w:rsidR="00AB076A" w:rsidRPr="00110AC8" w:rsidSect="00BC21D0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BD"/>
    <w:rsid w:val="000142CE"/>
    <w:rsid w:val="000263ED"/>
    <w:rsid w:val="00035992"/>
    <w:rsid w:val="000405B7"/>
    <w:rsid w:val="000406BE"/>
    <w:rsid w:val="00043D1A"/>
    <w:rsid w:val="00066214"/>
    <w:rsid w:val="00082EF7"/>
    <w:rsid w:val="00091E7B"/>
    <w:rsid w:val="000A77BA"/>
    <w:rsid w:val="000B23BB"/>
    <w:rsid w:val="000B57C2"/>
    <w:rsid w:val="000C5C6A"/>
    <w:rsid w:val="000C7BC1"/>
    <w:rsid w:val="000D67A6"/>
    <w:rsid w:val="000D7135"/>
    <w:rsid w:val="000F7798"/>
    <w:rsid w:val="00110AC8"/>
    <w:rsid w:val="00156603"/>
    <w:rsid w:val="001571B3"/>
    <w:rsid w:val="00166C0C"/>
    <w:rsid w:val="00180104"/>
    <w:rsid w:val="0019719D"/>
    <w:rsid w:val="001D20AE"/>
    <w:rsid w:val="001D5FA3"/>
    <w:rsid w:val="001E2EA5"/>
    <w:rsid w:val="001F056D"/>
    <w:rsid w:val="00210DE7"/>
    <w:rsid w:val="00224DAE"/>
    <w:rsid w:val="00226424"/>
    <w:rsid w:val="0025131C"/>
    <w:rsid w:val="00253F23"/>
    <w:rsid w:val="002930F2"/>
    <w:rsid w:val="002960C1"/>
    <w:rsid w:val="002A1D01"/>
    <w:rsid w:val="002A66FD"/>
    <w:rsid w:val="002A7802"/>
    <w:rsid w:val="002E6458"/>
    <w:rsid w:val="002F0646"/>
    <w:rsid w:val="00300B9D"/>
    <w:rsid w:val="00310820"/>
    <w:rsid w:val="00312203"/>
    <w:rsid w:val="003678AF"/>
    <w:rsid w:val="00383A18"/>
    <w:rsid w:val="00394AA3"/>
    <w:rsid w:val="003950CA"/>
    <w:rsid w:val="00396E2B"/>
    <w:rsid w:val="003B002D"/>
    <w:rsid w:val="003D0999"/>
    <w:rsid w:val="003D5C76"/>
    <w:rsid w:val="003E1C57"/>
    <w:rsid w:val="003E798B"/>
    <w:rsid w:val="003F5BD0"/>
    <w:rsid w:val="00413767"/>
    <w:rsid w:val="004217FD"/>
    <w:rsid w:val="0042552B"/>
    <w:rsid w:val="0043464F"/>
    <w:rsid w:val="00466B8E"/>
    <w:rsid w:val="00475A1A"/>
    <w:rsid w:val="004A16E1"/>
    <w:rsid w:val="004A58C7"/>
    <w:rsid w:val="004A7B2B"/>
    <w:rsid w:val="004B62DC"/>
    <w:rsid w:val="004C0B22"/>
    <w:rsid w:val="004E194A"/>
    <w:rsid w:val="004E2A22"/>
    <w:rsid w:val="00512E80"/>
    <w:rsid w:val="00514EE7"/>
    <w:rsid w:val="0051609E"/>
    <w:rsid w:val="005365B0"/>
    <w:rsid w:val="00541A9D"/>
    <w:rsid w:val="005524E5"/>
    <w:rsid w:val="00581165"/>
    <w:rsid w:val="005B77B6"/>
    <w:rsid w:val="005C264C"/>
    <w:rsid w:val="005D15E7"/>
    <w:rsid w:val="005F2F98"/>
    <w:rsid w:val="006202B3"/>
    <w:rsid w:val="006219FB"/>
    <w:rsid w:val="00624B55"/>
    <w:rsid w:val="00640173"/>
    <w:rsid w:val="00642D4A"/>
    <w:rsid w:val="0065397D"/>
    <w:rsid w:val="006678C2"/>
    <w:rsid w:val="0067263B"/>
    <w:rsid w:val="0068363E"/>
    <w:rsid w:val="0069181D"/>
    <w:rsid w:val="006970B4"/>
    <w:rsid w:val="006B511F"/>
    <w:rsid w:val="006C2DF8"/>
    <w:rsid w:val="006D3305"/>
    <w:rsid w:val="006D7FC5"/>
    <w:rsid w:val="00712CC5"/>
    <w:rsid w:val="00713EAD"/>
    <w:rsid w:val="00720125"/>
    <w:rsid w:val="00732079"/>
    <w:rsid w:val="00746C7C"/>
    <w:rsid w:val="007543CD"/>
    <w:rsid w:val="00761444"/>
    <w:rsid w:val="0076626B"/>
    <w:rsid w:val="0077187B"/>
    <w:rsid w:val="007748EB"/>
    <w:rsid w:val="00775C68"/>
    <w:rsid w:val="007861F0"/>
    <w:rsid w:val="00791886"/>
    <w:rsid w:val="007A4788"/>
    <w:rsid w:val="007B7165"/>
    <w:rsid w:val="007C4640"/>
    <w:rsid w:val="007D1967"/>
    <w:rsid w:val="007D3011"/>
    <w:rsid w:val="007D6ED6"/>
    <w:rsid w:val="007E0B37"/>
    <w:rsid w:val="007E269A"/>
    <w:rsid w:val="007E648D"/>
    <w:rsid w:val="007F12F6"/>
    <w:rsid w:val="007F4F56"/>
    <w:rsid w:val="008439E0"/>
    <w:rsid w:val="008509F4"/>
    <w:rsid w:val="00856A8F"/>
    <w:rsid w:val="00886939"/>
    <w:rsid w:val="008873FD"/>
    <w:rsid w:val="00887C4B"/>
    <w:rsid w:val="008A0840"/>
    <w:rsid w:val="008B4B35"/>
    <w:rsid w:val="008C0233"/>
    <w:rsid w:val="008E12C3"/>
    <w:rsid w:val="008F46E2"/>
    <w:rsid w:val="00907134"/>
    <w:rsid w:val="009111D7"/>
    <w:rsid w:val="00923212"/>
    <w:rsid w:val="00943A4F"/>
    <w:rsid w:val="0096221B"/>
    <w:rsid w:val="00966665"/>
    <w:rsid w:val="00976540"/>
    <w:rsid w:val="00981AC1"/>
    <w:rsid w:val="0098263F"/>
    <w:rsid w:val="009A12DF"/>
    <w:rsid w:val="009A6043"/>
    <w:rsid w:val="009B19E6"/>
    <w:rsid w:val="009C6473"/>
    <w:rsid w:val="009D19F1"/>
    <w:rsid w:val="009D4020"/>
    <w:rsid w:val="009D4FDF"/>
    <w:rsid w:val="009F46D9"/>
    <w:rsid w:val="00A01CD4"/>
    <w:rsid w:val="00A3325D"/>
    <w:rsid w:val="00A36762"/>
    <w:rsid w:val="00A510FF"/>
    <w:rsid w:val="00A72C86"/>
    <w:rsid w:val="00A82C04"/>
    <w:rsid w:val="00A92A52"/>
    <w:rsid w:val="00AB076A"/>
    <w:rsid w:val="00AB1442"/>
    <w:rsid w:val="00AC0947"/>
    <w:rsid w:val="00AD3E62"/>
    <w:rsid w:val="00AE20F9"/>
    <w:rsid w:val="00AE227E"/>
    <w:rsid w:val="00AE43AC"/>
    <w:rsid w:val="00AE6009"/>
    <w:rsid w:val="00AE736E"/>
    <w:rsid w:val="00AF109F"/>
    <w:rsid w:val="00B13926"/>
    <w:rsid w:val="00B140A5"/>
    <w:rsid w:val="00B34205"/>
    <w:rsid w:val="00B46A96"/>
    <w:rsid w:val="00B52993"/>
    <w:rsid w:val="00B62601"/>
    <w:rsid w:val="00B6278E"/>
    <w:rsid w:val="00B76874"/>
    <w:rsid w:val="00B874D1"/>
    <w:rsid w:val="00B9055D"/>
    <w:rsid w:val="00B914F2"/>
    <w:rsid w:val="00BA6510"/>
    <w:rsid w:val="00BB0C23"/>
    <w:rsid w:val="00BC21D0"/>
    <w:rsid w:val="00BD4C8F"/>
    <w:rsid w:val="00BE4CA9"/>
    <w:rsid w:val="00BF1151"/>
    <w:rsid w:val="00C14808"/>
    <w:rsid w:val="00C168BD"/>
    <w:rsid w:val="00C179F2"/>
    <w:rsid w:val="00C229A4"/>
    <w:rsid w:val="00C31201"/>
    <w:rsid w:val="00C32CD1"/>
    <w:rsid w:val="00C442E7"/>
    <w:rsid w:val="00C50B76"/>
    <w:rsid w:val="00C64B9C"/>
    <w:rsid w:val="00C76C5F"/>
    <w:rsid w:val="00C80349"/>
    <w:rsid w:val="00C871B6"/>
    <w:rsid w:val="00C8779B"/>
    <w:rsid w:val="00C91997"/>
    <w:rsid w:val="00CA4613"/>
    <w:rsid w:val="00CB6B3A"/>
    <w:rsid w:val="00CC4895"/>
    <w:rsid w:val="00CC5EBB"/>
    <w:rsid w:val="00CD1E4B"/>
    <w:rsid w:val="00CD3327"/>
    <w:rsid w:val="00CF4129"/>
    <w:rsid w:val="00D20D7F"/>
    <w:rsid w:val="00D2133A"/>
    <w:rsid w:val="00D600B2"/>
    <w:rsid w:val="00D65B5A"/>
    <w:rsid w:val="00D7192D"/>
    <w:rsid w:val="00D7266C"/>
    <w:rsid w:val="00D93948"/>
    <w:rsid w:val="00D94DE0"/>
    <w:rsid w:val="00DA5FF2"/>
    <w:rsid w:val="00DC0CD2"/>
    <w:rsid w:val="00DC4F75"/>
    <w:rsid w:val="00DD7D90"/>
    <w:rsid w:val="00DD7F6F"/>
    <w:rsid w:val="00DE5A35"/>
    <w:rsid w:val="00DF3EBF"/>
    <w:rsid w:val="00E06296"/>
    <w:rsid w:val="00E07E63"/>
    <w:rsid w:val="00E11D50"/>
    <w:rsid w:val="00E175F6"/>
    <w:rsid w:val="00E20D4E"/>
    <w:rsid w:val="00E240C6"/>
    <w:rsid w:val="00E2593E"/>
    <w:rsid w:val="00E564D7"/>
    <w:rsid w:val="00E71E48"/>
    <w:rsid w:val="00E75BB4"/>
    <w:rsid w:val="00EB56A6"/>
    <w:rsid w:val="00ED1942"/>
    <w:rsid w:val="00ED2A48"/>
    <w:rsid w:val="00EE353B"/>
    <w:rsid w:val="00EF42B3"/>
    <w:rsid w:val="00EF45F4"/>
    <w:rsid w:val="00EF5FB0"/>
    <w:rsid w:val="00F04B3D"/>
    <w:rsid w:val="00F17D32"/>
    <w:rsid w:val="00F36076"/>
    <w:rsid w:val="00F53279"/>
    <w:rsid w:val="00F63345"/>
    <w:rsid w:val="00F65B76"/>
    <w:rsid w:val="00F67C91"/>
    <w:rsid w:val="00F70731"/>
    <w:rsid w:val="00F73A87"/>
    <w:rsid w:val="00F92A9D"/>
    <w:rsid w:val="00FD323E"/>
    <w:rsid w:val="00FE26CF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A8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BD"/>
  </w:style>
  <w:style w:type="paragraph" w:styleId="Ttulo3">
    <w:name w:val="heading 3"/>
    <w:basedOn w:val="Normal"/>
    <w:link w:val="Ttulo3Char"/>
    <w:uiPriority w:val="9"/>
    <w:qFormat/>
    <w:rsid w:val="00624B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168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68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68B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68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68B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8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6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24B5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24B55"/>
    <w:rPr>
      <w:b/>
      <w:bCs/>
    </w:rPr>
  </w:style>
  <w:style w:type="character" w:styleId="nfase">
    <w:name w:val="Emphasis"/>
    <w:uiPriority w:val="20"/>
    <w:qFormat/>
    <w:rsid w:val="008439E0"/>
    <w:rPr>
      <w:i/>
      <w:iCs/>
    </w:rPr>
  </w:style>
  <w:style w:type="character" w:customStyle="1" w:styleId="apple-converted-space">
    <w:name w:val="apple-converted-space"/>
    <w:rsid w:val="00843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BD"/>
  </w:style>
  <w:style w:type="paragraph" w:styleId="Ttulo3">
    <w:name w:val="heading 3"/>
    <w:basedOn w:val="Normal"/>
    <w:link w:val="Ttulo3Char"/>
    <w:uiPriority w:val="9"/>
    <w:qFormat/>
    <w:rsid w:val="00624B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168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68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68B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68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68B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8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6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24B5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624B55"/>
    <w:rPr>
      <w:b/>
      <w:bCs/>
    </w:rPr>
  </w:style>
  <w:style w:type="character" w:styleId="nfase">
    <w:name w:val="Emphasis"/>
    <w:uiPriority w:val="20"/>
    <w:qFormat/>
    <w:rsid w:val="008439E0"/>
    <w:rPr>
      <w:i/>
      <w:iCs/>
    </w:rPr>
  </w:style>
  <w:style w:type="character" w:customStyle="1" w:styleId="apple-converted-space">
    <w:name w:val="apple-converted-space"/>
    <w:rsid w:val="0084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1565</Words>
  <Characters>8452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Itavo</dc:creator>
  <cp:lastModifiedBy>Ana Carolina da Silva Monteiro</cp:lastModifiedBy>
  <cp:revision>2</cp:revision>
  <dcterms:created xsi:type="dcterms:W3CDTF">2016-12-07T13:30:00Z</dcterms:created>
  <dcterms:modified xsi:type="dcterms:W3CDTF">2016-12-07T13:30:00Z</dcterms:modified>
</cp:coreProperties>
</file>